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F588" w14:textId="77777777" w:rsidR="00F611E1" w:rsidRDefault="00F611E1" w:rsidP="00F01ABA">
      <w:pPr>
        <w:pStyle w:val="Nagwek1"/>
        <w:jc w:val="center"/>
      </w:pPr>
      <w:bookmarkStart w:id="0" w:name="_Toc62548022"/>
      <w:r>
        <w:t>Tabela podsumowująca badanie dostępności cyfrowej</w:t>
      </w:r>
      <w:bookmarkEnd w:id="0"/>
      <w:r w:rsidR="006D5DC6">
        <w:t xml:space="preserve">   – poziom podstawowy</w:t>
      </w:r>
    </w:p>
    <w:p w14:paraId="5D2D44B6" w14:textId="77777777" w:rsidR="00F611E1" w:rsidRPr="00C22F07" w:rsidRDefault="00F611E1" w:rsidP="00F611E1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4043"/>
        <w:gridCol w:w="4524"/>
      </w:tblGrid>
      <w:tr w:rsidR="00F611E1" w:rsidRPr="00474649" w14:paraId="61DEE7D4" w14:textId="77777777" w:rsidTr="00355E29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1DFF2" w14:textId="77777777" w:rsidR="00F611E1" w:rsidRPr="00474649" w:rsidRDefault="00F611E1" w:rsidP="00355E29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91AFC" w14:textId="77777777" w:rsidR="00F611E1" w:rsidRPr="00474649" w:rsidRDefault="00F611E1" w:rsidP="00355E29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D07BF" w14:textId="77777777" w:rsidR="00F611E1" w:rsidRPr="00474649" w:rsidRDefault="00F611E1" w:rsidP="00355E29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F611E1" w14:paraId="063B3F34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087C2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4EBDA" w14:textId="77777777" w:rsidR="00F611E1" w:rsidRDefault="00F611E1" w:rsidP="00355E29">
            <w:bookmarkStart w:id="1" w:name="_1.1.1_-_Treść"/>
            <w:bookmarkStart w:id="2" w:name="kryterium_111"/>
            <w:bookmarkEnd w:id="1"/>
            <w: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8E3E2" w14:textId="77777777" w:rsidR="00F611E1" w:rsidRPr="004B2B40" w:rsidRDefault="004B2B40" w:rsidP="00C6191B">
            <w:pPr>
              <w:rPr>
                <w:szCs w:val="20"/>
                <w:lang w:eastAsia="pl-PL"/>
              </w:rPr>
            </w:pPr>
            <w:r w:rsidRPr="004B2B40">
              <w:rPr>
                <w:b/>
                <w:bCs/>
                <w:szCs w:val="20"/>
                <w:lang w:eastAsia="pl-PL"/>
              </w:rPr>
              <w:t>Nie dotyczy</w:t>
            </w:r>
            <w:r w:rsidRPr="004B2B40">
              <w:rPr>
                <w:szCs w:val="20"/>
                <w:lang w:eastAsia="pl-PL"/>
              </w:rPr>
              <w:t xml:space="preserve"> </w:t>
            </w:r>
          </w:p>
        </w:tc>
      </w:tr>
      <w:tr w:rsidR="00F611E1" w14:paraId="137F2787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46929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3175F" w14:textId="77777777" w:rsidR="00F611E1" w:rsidRDefault="00F611E1" w:rsidP="00355E29">
            <w:bookmarkStart w:id="3" w:name="_1.2.1_-_Tylko"/>
            <w:bookmarkEnd w:id="3"/>
            <w: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A546A4E" w14:textId="0DCF0A73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>Nie dotycz</w:t>
            </w:r>
            <w:r w:rsidR="00227902">
              <w:rPr>
                <w:b/>
              </w:rPr>
              <w:t>y</w:t>
            </w:r>
          </w:p>
        </w:tc>
      </w:tr>
      <w:tr w:rsidR="00F611E1" w14:paraId="70666C1E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C1CD2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A4F4D" w14:textId="77777777" w:rsidR="00F611E1" w:rsidRDefault="00F611E1" w:rsidP="00355E29">
            <w:bookmarkStart w:id="4" w:name="_1.2.2_-_Napisy"/>
            <w:bookmarkEnd w:id="4"/>
            <w: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10FA7D" w14:textId="77777777" w:rsidR="00F611E1" w:rsidRPr="00F01ABA" w:rsidRDefault="004B2B40" w:rsidP="00355E29">
            <w:pPr>
              <w:rPr>
                <w:b/>
              </w:rPr>
            </w:pPr>
            <w:bookmarkStart w:id="5" w:name="kryterium_122"/>
            <w:bookmarkEnd w:id="5"/>
            <w:r w:rsidRPr="00F01ABA">
              <w:rPr>
                <w:b/>
                <w:bCs/>
                <w:szCs w:val="20"/>
                <w:lang w:eastAsia="pl-PL"/>
              </w:rPr>
              <w:t>Nie dotyczy</w:t>
            </w:r>
          </w:p>
        </w:tc>
      </w:tr>
      <w:tr w:rsidR="00F611E1" w14:paraId="3C9672F9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EAB85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6C117" w14:textId="77777777" w:rsidR="00F611E1" w:rsidRDefault="00F611E1" w:rsidP="00355E29">
            <w:bookmarkStart w:id="6" w:name="_1.2.3_-_Audiodeskrypcja"/>
            <w:bookmarkEnd w:id="6"/>
            <w:r>
              <w:t>1.2.3 - Audiodeskrypcja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FA7CE6" w14:textId="77777777" w:rsidR="00F611E1" w:rsidRPr="00F01ABA" w:rsidRDefault="004B2B40" w:rsidP="00355E29">
            <w:pPr>
              <w:rPr>
                <w:b/>
              </w:rPr>
            </w:pPr>
            <w:bookmarkStart w:id="7" w:name="kryterium_123"/>
            <w:bookmarkEnd w:id="7"/>
            <w:r w:rsidRPr="00F01ABA">
              <w:rPr>
                <w:b/>
                <w:bCs/>
                <w:szCs w:val="20"/>
                <w:lang w:eastAsia="pl-PL"/>
              </w:rPr>
              <w:t>Nie dotyczy</w:t>
            </w:r>
          </w:p>
        </w:tc>
      </w:tr>
      <w:tr w:rsidR="00F611E1" w14:paraId="660E8B5E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59831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C728F" w14:textId="77777777" w:rsidR="00F611E1" w:rsidRDefault="00F611E1" w:rsidP="00355E29">
            <w:bookmarkStart w:id="8" w:name="_1.2.5_–_Audiodeskrypcja"/>
            <w:bookmarkEnd w:id="8"/>
            <w:r>
              <w:t>1.2.5 – Audiodeskrypcja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739B02" w14:textId="77777777" w:rsidR="00F611E1" w:rsidRPr="00F01ABA" w:rsidRDefault="004B2B40" w:rsidP="00355E2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9" w:name="kryterium_125"/>
            <w:bookmarkEnd w:id="9"/>
            <w:r w:rsidRPr="00F01ABA">
              <w:rPr>
                <w:b/>
                <w:bCs/>
                <w:szCs w:val="20"/>
                <w:lang w:eastAsia="pl-PL"/>
              </w:rPr>
              <w:t>Nie dotyczy</w:t>
            </w:r>
          </w:p>
        </w:tc>
      </w:tr>
      <w:tr w:rsidR="00F611E1" w14:paraId="5EE47174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587B6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446E8" w14:textId="77777777" w:rsidR="00F611E1" w:rsidRDefault="00F611E1" w:rsidP="00355E29">
            <w:bookmarkStart w:id="10" w:name="_1.3.1_-_Informacje"/>
            <w:bookmarkEnd w:id="10"/>
            <w: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290FA71" w14:textId="77777777" w:rsidR="00F611E1" w:rsidRPr="00F01ABA" w:rsidRDefault="004B2B40" w:rsidP="00C6191B">
            <w:pPr>
              <w:rPr>
                <w:b/>
              </w:rPr>
            </w:pPr>
            <w:bookmarkStart w:id="11" w:name="kryterium_131"/>
            <w:bookmarkEnd w:id="11"/>
            <w:r w:rsidRPr="00F01ABA">
              <w:rPr>
                <w:b/>
                <w:bCs/>
              </w:rPr>
              <w:t xml:space="preserve">Pozytywna </w:t>
            </w:r>
          </w:p>
        </w:tc>
      </w:tr>
      <w:tr w:rsidR="00F611E1" w14:paraId="705743DB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15604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DC05A" w14:textId="77777777" w:rsidR="00F611E1" w:rsidRDefault="00F611E1" w:rsidP="00355E29">
            <w:bookmarkStart w:id="12" w:name="_1.3.2_-_Zrozumiała"/>
            <w:bookmarkEnd w:id="12"/>
            <w: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921ED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3645D2C4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322B1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6BD23" w14:textId="77777777" w:rsidR="00F611E1" w:rsidRDefault="00F611E1" w:rsidP="00355E29">
            <w:bookmarkStart w:id="13" w:name="_1.3.3_-_Właściwości"/>
            <w:bookmarkEnd w:id="13"/>
            <w: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2C395" w14:textId="77777777" w:rsidR="00F611E1" w:rsidRPr="00F01ABA" w:rsidRDefault="00332D7A" w:rsidP="00355E29">
            <w:pPr>
              <w:rPr>
                <w:b/>
                <w:bCs/>
              </w:rPr>
            </w:pPr>
            <w:bookmarkStart w:id="14" w:name="kryterium_133"/>
            <w:bookmarkEnd w:id="14"/>
            <w:r w:rsidRPr="00F01ABA">
              <w:rPr>
                <w:b/>
                <w:bCs/>
              </w:rPr>
              <w:t>Pozytywna</w:t>
            </w:r>
          </w:p>
        </w:tc>
      </w:tr>
      <w:tr w:rsidR="00F611E1" w14:paraId="5BFB785F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3866B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87FDB" w14:textId="77777777" w:rsidR="00F611E1" w:rsidRDefault="00F611E1" w:rsidP="00355E29">
            <w:bookmarkStart w:id="15" w:name="_1.3.4_–_Orientacja"/>
            <w:bookmarkEnd w:id="15"/>
            <w: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8DA4E3" w14:textId="77777777" w:rsidR="00F611E1" w:rsidRPr="00F01ABA" w:rsidRDefault="00332D7A" w:rsidP="00355E2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6" w:name="kryterium_134"/>
            <w:bookmarkEnd w:id="16"/>
            <w:r w:rsidRPr="00F01ABA"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611E1" w14:paraId="3D3E2744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5C188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E6342" w14:textId="77777777" w:rsidR="00F611E1" w:rsidRDefault="00F611E1" w:rsidP="00355E29">
            <w:bookmarkStart w:id="17" w:name="_1.3.5_–_Określenie"/>
            <w:bookmarkEnd w:id="17"/>
            <w: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2C78B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Nie dotyczy </w:t>
            </w:r>
          </w:p>
        </w:tc>
      </w:tr>
      <w:tr w:rsidR="00F611E1" w14:paraId="54222D2D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53AA4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75E5F" w14:textId="77777777" w:rsidR="00F611E1" w:rsidRDefault="00F611E1" w:rsidP="00355E29">
            <w:bookmarkStart w:id="18" w:name="_1.4.1_-_Użycie"/>
            <w:bookmarkEnd w:id="18"/>
            <w: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2CC5693" w14:textId="77777777" w:rsidR="00F611E1" w:rsidRPr="00F01ABA" w:rsidRDefault="00332D7A" w:rsidP="00C6191B">
            <w:pPr>
              <w:rPr>
                <w:b/>
              </w:rPr>
            </w:pPr>
            <w:bookmarkStart w:id="19" w:name="kryterium_141"/>
            <w:bookmarkEnd w:id="19"/>
            <w:r w:rsidRPr="00F01ABA">
              <w:rPr>
                <w:b/>
                <w:bCs/>
                <w:szCs w:val="20"/>
                <w:lang w:eastAsia="pl-PL"/>
              </w:rPr>
              <w:t xml:space="preserve">Pozytywna </w:t>
            </w:r>
          </w:p>
        </w:tc>
      </w:tr>
      <w:tr w:rsidR="00F611E1" w14:paraId="325E3CF3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C0724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ACA38" w14:textId="77777777" w:rsidR="00F611E1" w:rsidRDefault="00F611E1" w:rsidP="00355E29">
            <w:bookmarkStart w:id="20" w:name="_1.4.2_-_Kontrola"/>
            <w:bookmarkEnd w:id="20"/>
            <w: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0CC8D87" w14:textId="77777777" w:rsidR="00F611E1" w:rsidRPr="00F01ABA" w:rsidRDefault="00332D7A" w:rsidP="00C6191B">
            <w:pPr>
              <w:rPr>
                <w:b/>
              </w:rPr>
            </w:pPr>
            <w:bookmarkStart w:id="21" w:name="kryterium_142"/>
            <w:bookmarkEnd w:id="21"/>
            <w:r w:rsidRPr="00F01ABA">
              <w:rPr>
                <w:b/>
                <w:bCs/>
                <w:szCs w:val="20"/>
                <w:lang w:eastAsia="pl-PL"/>
              </w:rPr>
              <w:t xml:space="preserve">Pozytywna </w:t>
            </w:r>
          </w:p>
        </w:tc>
      </w:tr>
      <w:tr w:rsidR="00F611E1" w14:paraId="33E9B0D0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50600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41208" w14:textId="77777777" w:rsidR="00F611E1" w:rsidRDefault="00F611E1" w:rsidP="00355E29">
            <w:bookmarkStart w:id="22" w:name="_1.4.3_-_Kontrast"/>
            <w:bookmarkEnd w:id="22"/>
            <w: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C48330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1C9F9140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0F661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8A069" w14:textId="77777777" w:rsidR="00F611E1" w:rsidRDefault="00F611E1" w:rsidP="00355E29">
            <w:bookmarkStart w:id="23" w:name="_1.4.4_-_Zmiana"/>
            <w:bookmarkEnd w:id="23"/>
            <w: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EA652" w14:textId="77777777" w:rsidR="00F611E1" w:rsidRPr="00F01ABA" w:rsidRDefault="007E0B43" w:rsidP="00355E29">
            <w:pPr>
              <w:rPr>
                <w:b/>
                <w:bCs/>
              </w:rPr>
            </w:pPr>
            <w:bookmarkStart w:id="24" w:name="kryterium_144"/>
            <w:bookmarkEnd w:id="24"/>
            <w:r w:rsidRPr="00F01ABA">
              <w:rPr>
                <w:b/>
                <w:bCs/>
              </w:rPr>
              <w:t>Pozytywna</w:t>
            </w:r>
          </w:p>
        </w:tc>
      </w:tr>
      <w:tr w:rsidR="00F611E1" w14:paraId="3247300F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408A9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D0F04" w14:textId="77777777" w:rsidR="00F611E1" w:rsidRDefault="00F611E1" w:rsidP="00355E29">
            <w:bookmarkStart w:id="25" w:name="_1.4.5_-_Tekst"/>
            <w:bookmarkEnd w:id="25"/>
            <w: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5DB35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6A5C8E48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B84F1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7F50F" w14:textId="77777777" w:rsidR="00F611E1" w:rsidRDefault="00F611E1" w:rsidP="00355E29">
            <w:bookmarkStart w:id="26" w:name="_1.4.10_–_Zawijanie"/>
            <w:bookmarkEnd w:id="26"/>
            <w: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0FC51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17B318F0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B5EB5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D3DF0" w14:textId="77777777" w:rsidR="00F611E1" w:rsidRDefault="00F611E1" w:rsidP="00355E29">
            <w:bookmarkStart w:id="27" w:name="_1.4.11_–_Kontrast"/>
            <w:bookmarkEnd w:id="27"/>
            <w: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E0783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3B029CB8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07BB0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5FA3B" w14:textId="77777777" w:rsidR="00F611E1" w:rsidRDefault="00F611E1" w:rsidP="00355E29">
            <w:bookmarkStart w:id="28" w:name="_1.4.12_–_Odstępy"/>
            <w:bookmarkEnd w:id="28"/>
            <w: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FDADD5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79920EE7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31E99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9D908" w14:textId="77777777" w:rsidR="00F611E1" w:rsidRDefault="00F611E1" w:rsidP="00355E29">
            <w:bookmarkStart w:id="29" w:name="_1.4.13_–_Treści"/>
            <w:bookmarkEnd w:id="29"/>
            <w: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7CEB7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1A3A56C3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2BE9C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748E7" w14:textId="77777777" w:rsidR="00F611E1" w:rsidRDefault="00F611E1" w:rsidP="00355E29">
            <w:bookmarkStart w:id="30" w:name="_2.1.1_-_Klawiatura"/>
            <w:bookmarkEnd w:id="30"/>
            <w: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64A4DA" w14:textId="77777777" w:rsidR="00F611E1" w:rsidRPr="00F01ABA" w:rsidRDefault="007E0B43" w:rsidP="00355E29">
            <w:pPr>
              <w:rPr>
                <w:b/>
                <w:bCs/>
                <w:szCs w:val="20"/>
                <w:lang w:eastAsia="pl-PL"/>
              </w:rPr>
            </w:pPr>
            <w:bookmarkStart w:id="31" w:name="kryterium_211"/>
            <w:bookmarkEnd w:id="31"/>
            <w:r w:rsidRPr="00F01ABA">
              <w:rPr>
                <w:b/>
                <w:bCs/>
                <w:szCs w:val="20"/>
                <w:lang w:eastAsia="pl-PL"/>
              </w:rPr>
              <w:t xml:space="preserve">Pozytywna </w:t>
            </w:r>
          </w:p>
          <w:p w14:paraId="59151E5A" w14:textId="77777777" w:rsidR="007E0B43" w:rsidRPr="00F01ABA" w:rsidRDefault="007E0B43" w:rsidP="00355E29">
            <w:pPr>
              <w:rPr>
                <w:b/>
              </w:rPr>
            </w:pPr>
            <w:r w:rsidRPr="00F01ABA">
              <w:rPr>
                <w:b/>
              </w:rPr>
              <w:t xml:space="preserve">Odtwarzacz multimedialny – </w:t>
            </w:r>
            <w:r w:rsidRPr="00F01ABA">
              <w:rPr>
                <w:b/>
                <w:bCs/>
              </w:rPr>
              <w:t>nie dotyczy</w:t>
            </w:r>
          </w:p>
        </w:tc>
      </w:tr>
      <w:tr w:rsidR="00F611E1" w14:paraId="35C14CB2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F382D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AFF2D" w14:textId="77777777" w:rsidR="00F611E1" w:rsidRDefault="00F611E1" w:rsidP="00355E29">
            <w:bookmarkStart w:id="32" w:name="_2.1.2_-_Brak"/>
            <w:bookmarkEnd w:id="32"/>
            <w: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C193F" w14:textId="77777777" w:rsidR="00F611E1" w:rsidRPr="00F01ABA" w:rsidRDefault="006D2932" w:rsidP="00355E29">
            <w:pPr>
              <w:rPr>
                <w:b/>
              </w:rPr>
            </w:pPr>
            <w:bookmarkStart w:id="33" w:name="kryterium_212"/>
            <w:bookmarkEnd w:id="33"/>
            <w:r w:rsidRPr="00F01ABA"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611E1" w14:paraId="01619BFA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81517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DF7AF" w14:textId="77777777" w:rsidR="00F611E1" w:rsidRDefault="00F611E1" w:rsidP="00355E29">
            <w:bookmarkStart w:id="34" w:name="_2.1.4_–_Jednoliterowe"/>
            <w:bookmarkEnd w:id="34"/>
            <w: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3D6BB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Nie dotyczy </w:t>
            </w:r>
          </w:p>
        </w:tc>
      </w:tr>
      <w:tr w:rsidR="00F611E1" w14:paraId="15E5D29B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989B5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4ADF6" w14:textId="77777777" w:rsidR="00F611E1" w:rsidRDefault="00F611E1" w:rsidP="00355E29">
            <w:bookmarkStart w:id="35" w:name="_2.2.1_-_Możliwość"/>
            <w:bookmarkEnd w:id="35"/>
            <w: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2871B" w14:textId="77777777" w:rsidR="00F611E1" w:rsidRPr="00F01ABA" w:rsidRDefault="006D2932" w:rsidP="00C6191B">
            <w:pPr>
              <w:rPr>
                <w:b/>
              </w:rPr>
            </w:pPr>
            <w:bookmarkStart w:id="36" w:name="kryterium_221"/>
            <w:bookmarkEnd w:id="36"/>
            <w:r w:rsidRPr="00F01ABA"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611E1" w14:paraId="1AAF3542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D35D6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72F0D" w14:textId="77777777" w:rsidR="00F611E1" w:rsidRDefault="00F611E1" w:rsidP="00355E29">
            <w:bookmarkStart w:id="37" w:name="_2.2.2_-_Wstrzymywanie"/>
            <w:bookmarkEnd w:id="37"/>
            <w: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4FD88" w14:textId="77777777" w:rsidR="00F611E1" w:rsidRPr="00F01ABA" w:rsidRDefault="006D2932" w:rsidP="00C6191B">
            <w:pPr>
              <w:rPr>
                <w:b/>
              </w:rPr>
            </w:pPr>
            <w:bookmarkStart w:id="38" w:name="kryterium_222"/>
            <w:bookmarkEnd w:id="38"/>
            <w:r w:rsidRPr="00F01ABA">
              <w:rPr>
                <w:b/>
                <w:bCs/>
                <w:szCs w:val="20"/>
                <w:lang w:eastAsia="pl-PL"/>
              </w:rPr>
              <w:t xml:space="preserve">Pozytywna </w:t>
            </w:r>
          </w:p>
        </w:tc>
      </w:tr>
      <w:tr w:rsidR="00F611E1" w14:paraId="50E537E5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AD933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B6A85" w14:textId="77777777" w:rsidR="00F611E1" w:rsidRDefault="00F611E1" w:rsidP="00355E29">
            <w:bookmarkStart w:id="39" w:name="_2.3.1_-_Trzy"/>
            <w:bookmarkEnd w:id="39"/>
            <w: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8246DB" w14:textId="77777777" w:rsidR="00F611E1" w:rsidRPr="00F01ABA" w:rsidRDefault="006D2932" w:rsidP="00355E29">
            <w:pPr>
              <w:rPr>
                <w:b/>
              </w:rPr>
            </w:pPr>
            <w:bookmarkStart w:id="40" w:name="kryterium_231"/>
            <w:bookmarkEnd w:id="40"/>
            <w:r w:rsidRPr="00F01ABA">
              <w:rPr>
                <w:b/>
                <w:bCs/>
                <w:szCs w:val="20"/>
                <w:lang w:eastAsia="pl-PL"/>
              </w:rPr>
              <w:t xml:space="preserve">Pozytywna </w:t>
            </w:r>
          </w:p>
        </w:tc>
      </w:tr>
      <w:tr w:rsidR="00F611E1" w14:paraId="58A51C8F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E1B3F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7E534" w14:textId="77777777" w:rsidR="00F611E1" w:rsidRDefault="00F611E1" w:rsidP="00355E29">
            <w:bookmarkStart w:id="41" w:name="_2.4.1_-_Możliwość"/>
            <w:bookmarkEnd w:id="41"/>
            <w: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0C0E6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Negatywna </w:t>
            </w:r>
          </w:p>
        </w:tc>
      </w:tr>
      <w:tr w:rsidR="00F611E1" w14:paraId="1BD47F36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56E18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D67E1" w14:textId="77777777" w:rsidR="00F611E1" w:rsidRDefault="00F611E1" w:rsidP="00355E29">
            <w:bookmarkStart w:id="42" w:name="_2.4.2_-_Tytuły"/>
            <w:bookmarkEnd w:id="42"/>
            <w: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4A728CA" w14:textId="77777777" w:rsidR="00F611E1" w:rsidRPr="00F01ABA" w:rsidRDefault="00735E7B" w:rsidP="00C6191B">
            <w:pPr>
              <w:rPr>
                <w:b/>
              </w:rPr>
            </w:pPr>
            <w:bookmarkStart w:id="43" w:name="kryterium_242"/>
            <w:bookmarkEnd w:id="43"/>
            <w:r w:rsidRPr="00F01ABA">
              <w:rPr>
                <w:b/>
                <w:bCs/>
                <w:szCs w:val="20"/>
                <w:lang w:eastAsia="pl-PL"/>
              </w:rPr>
              <w:t xml:space="preserve">Pozytywna </w:t>
            </w:r>
          </w:p>
        </w:tc>
      </w:tr>
      <w:tr w:rsidR="00F611E1" w14:paraId="70578430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10C70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70C04" w14:textId="77777777" w:rsidR="00F611E1" w:rsidRDefault="00F611E1" w:rsidP="00355E29">
            <w:bookmarkStart w:id="44" w:name="_2.4.3_-_Kolejność"/>
            <w:bookmarkEnd w:id="44"/>
            <w: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4BB70" w14:textId="77777777" w:rsidR="00F611E1" w:rsidRPr="00F01ABA" w:rsidRDefault="00735E7B" w:rsidP="00355E29">
            <w:pPr>
              <w:rPr>
                <w:b/>
              </w:rPr>
            </w:pPr>
            <w:bookmarkStart w:id="45" w:name="kryterium_243"/>
            <w:bookmarkEnd w:id="45"/>
            <w:r w:rsidRPr="00F01ABA"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611E1" w14:paraId="655632CE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710BC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9DA55" w14:textId="77777777" w:rsidR="00F611E1" w:rsidRDefault="00F611E1" w:rsidP="00355E29">
            <w:bookmarkStart w:id="46" w:name="_2.4.4_-_Cel"/>
            <w:bookmarkEnd w:id="46"/>
            <w: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CC9C724" w14:textId="77777777" w:rsidR="00F611E1" w:rsidRPr="00F01ABA" w:rsidRDefault="00143176" w:rsidP="00355E29">
            <w:pPr>
              <w:rPr>
                <w:b/>
              </w:rPr>
            </w:pPr>
            <w:bookmarkStart w:id="47" w:name="kryterium_244"/>
            <w:bookmarkEnd w:id="47"/>
            <w:r w:rsidRPr="00F01ABA">
              <w:rPr>
                <w:b/>
                <w:bCs/>
              </w:rPr>
              <w:t>Nie dotyczy</w:t>
            </w:r>
            <w:r w:rsidRPr="00F01ABA">
              <w:rPr>
                <w:b/>
              </w:rPr>
              <w:t xml:space="preserve"> (Nowe okna w przeglądarce)</w:t>
            </w:r>
          </w:p>
          <w:p w14:paraId="13E9AF3C" w14:textId="77777777" w:rsidR="00143176" w:rsidRPr="00F01ABA" w:rsidRDefault="00143176" w:rsidP="00355E29">
            <w:pPr>
              <w:rPr>
                <w:b/>
              </w:rPr>
            </w:pPr>
            <w:r w:rsidRPr="00F01ABA">
              <w:rPr>
                <w:b/>
                <w:bCs/>
              </w:rPr>
              <w:t>Pozytywna</w:t>
            </w:r>
            <w:r w:rsidRPr="00F01ABA">
              <w:rPr>
                <w:b/>
              </w:rPr>
              <w:t xml:space="preserve"> (mechanizm otwierający nowe okna)</w:t>
            </w:r>
          </w:p>
          <w:p w14:paraId="06F44DB8" w14:textId="77777777" w:rsidR="00143176" w:rsidRPr="00F01ABA" w:rsidRDefault="00143176" w:rsidP="00355E29">
            <w:pPr>
              <w:rPr>
                <w:b/>
              </w:rPr>
            </w:pPr>
          </w:p>
        </w:tc>
      </w:tr>
      <w:tr w:rsidR="00F611E1" w14:paraId="25BE066A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7F40F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ABA83" w14:textId="77777777" w:rsidR="00F611E1" w:rsidRDefault="00F611E1" w:rsidP="00355E29">
            <w:bookmarkStart w:id="48" w:name="_2.4.5_-_Wiele"/>
            <w:bookmarkEnd w:id="48"/>
            <w: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23658" w14:textId="77777777" w:rsidR="00C6191B" w:rsidRPr="00F01ABA" w:rsidRDefault="00143176" w:rsidP="00C6191B">
            <w:pPr>
              <w:rPr>
                <w:b/>
              </w:rPr>
            </w:pPr>
            <w:bookmarkStart w:id="49" w:name="kryterium_245"/>
            <w:bookmarkEnd w:id="49"/>
            <w:r w:rsidRPr="00F01ABA">
              <w:rPr>
                <w:b/>
                <w:bCs/>
                <w:szCs w:val="20"/>
                <w:lang w:eastAsia="pl-PL"/>
              </w:rPr>
              <w:t xml:space="preserve">Pozytywna </w:t>
            </w:r>
          </w:p>
          <w:p w14:paraId="7F8B8018" w14:textId="77777777" w:rsidR="00143176" w:rsidRPr="00F01ABA" w:rsidRDefault="00143176" w:rsidP="00355E29">
            <w:pPr>
              <w:rPr>
                <w:b/>
              </w:rPr>
            </w:pPr>
          </w:p>
        </w:tc>
      </w:tr>
      <w:tr w:rsidR="00F611E1" w14:paraId="3ADDCF3A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8E75B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02F2E" w14:textId="77777777" w:rsidR="00F611E1" w:rsidRDefault="00F611E1" w:rsidP="00355E29">
            <w:bookmarkStart w:id="50" w:name="_2.4.6_-_Nagłówki"/>
            <w:bookmarkEnd w:id="50"/>
            <w: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EB621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0A7AD538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3C999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9E826" w14:textId="77777777" w:rsidR="00F611E1" w:rsidRDefault="00F611E1" w:rsidP="00355E29">
            <w:bookmarkStart w:id="51" w:name="_2.4.7_-_Widoczny"/>
            <w:bookmarkEnd w:id="51"/>
            <w: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BAD0D" w14:textId="77777777" w:rsidR="00F611E1" w:rsidRPr="00F01ABA" w:rsidRDefault="00143176" w:rsidP="00355E29">
            <w:pPr>
              <w:rPr>
                <w:b/>
              </w:rPr>
            </w:pPr>
            <w:bookmarkStart w:id="52" w:name="kryterium_247"/>
            <w:bookmarkEnd w:id="52"/>
            <w:r w:rsidRPr="00F01ABA"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611E1" w14:paraId="7BF5C824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284CF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DCD44" w14:textId="77777777" w:rsidR="00F611E1" w:rsidRDefault="00F611E1" w:rsidP="00355E29">
            <w:bookmarkStart w:id="53" w:name="_2.5.1_–_Gesty"/>
            <w:bookmarkEnd w:id="53"/>
            <w: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78A244" w14:textId="77777777" w:rsidR="000D5550" w:rsidRPr="00F01ABA" w:rsidRDefault="00C6191B" w:rsidP="00C6191B">
            <w:pPr>
              <w:rPr>
                <w:b/>
              </w:rPr>
            </w:pPr>
            <w:r w:rsidRPr="00F01ABA">
              <w:rPr>
                <w:b/>
              </w:rPr>
              <w:t xml:space="preserve">Nie dotyczy </w:t>
            </w:r>
          </w:p>
        </w:tc>
      </w:tr>
      <w:tr w:rsidR="00F611E1" w14:paraId="400F6238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C0B2F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5D887" w14:textId="77777777" w:rsidR="00F611E1" w:rsidRDefault="00F611E1" w:rsidP="00355E29">
            <w:bookmarkStart w:id="54" w:name="_2.5.2_–_Anulowanie"/>
            <w:bookmarkEnd w:id="54"/>
            <w: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06D56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0F64529F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7E05A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6A6A6" w14:textId="77777777" w:rsidR="00F611E1" w:rsidRDefault="00F611E1" w:rsidP="00355E29">
            <w:bookmarkStart w:id="55" w:name="_2.5.3_–_Etykieta"/>
            <w:bookmarkEnd w:id="55"/>
            <w: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5412DC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0B680AE2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2694B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E1952" w14:textId="77777777" w:rsidR="00F611E1" w:rsidRDefault="00F611E1" w:rsidP="00355E29">
            <w:bookmarkStart w:id="56" w:name="_2.5.4_–_Aktywowanie"/>
            <w:bookmarkEnd w:id="56"/>
            <w: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E25AC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>Nie dotyczy</w:t>
            </w:r>
          </w:p>
        </w:tc>
      </w:tr>
      <w:tr w:rsidR="00F611E1" w14:paraId="311A7EBA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639F3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9DB72" w14:textId="77777777" w:rsidR="00F611E1" w:rsidRDefault="00F611E1" w:rsidP="00355E29">
            <w:bookmarkStart w:id="57" w:name="_3.1.1_-_Język"/>
            <w:bookmarkEnd w:id="57"/>
            <w: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478C8" w14:textId="77777777" w:rsidR="000D5550" w:rsidRPr="00F01ABA" w:rsidRDefault="00C6191B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500DCF36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C78F7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97BF1" w14:textId="77777777" w:rsidR="00F611E1" w:rsidRDefault="00F611E1" w:rsidP="00355E29">
            <w:bookmarkStart w:id="58" w:name="_3.1.2_-_Język"/>
            <w:bookmarkEnd w:id="58"/>
            <w: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488B9" w14:textId="77777777" w:rsidR="000D5550" w:rsidRPr="00F01ABA" w:rsidRDefault="00C6191B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7DB3F0A1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338B0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28B43" w14:textId="77777777" w:rsidR="00F611E1" w:rsidRDefault="00F611E1" w:rsidP="00355E29">
            <w:bookmarkStart w:id="59" w:name="_3.2.1_-_Po"/>
            <w:bookmarkEnd w:id="59"/>
            <w: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53C37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0FD3F102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34AD8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B3223" w14:textId="77777777" w:rsidR="00F611E1" w:rsidRDefault="00F611E1" w:rsidP="00355E29">
            <w:bookmarkStart w:id="60" w:name="_3.2.2_-_Podczas"/>
            <w:bookmarkEnd w:id="60"/>
            <w: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F3152" w14:textId="77777777" w:rsidR="000D5550" w:rsidRPr="00F01ABA" w:rsidRDefault="00C6191B">
            <w:pPr>
              <w:rPr>
                <w:b/>
              </w:rPr>
            </w:pPr>
            <w:r w:rsidRPr="00F01ABA">
              <w:rPr>
                <w:b/>
              </w:rPr>
              <w:t>Nie dotyczy</w:t>
            </w:r>
          </w:p>
        </w:tc>
      </w:tr>
      <w:tr w:rsidR="00F611E1" w14:paraId="6FF0BDFB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18183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269BE" w14:textId="77777777" w:rsidR="00F611E1" w:rsidRDefault="00F611E1" w:rsidP="00355E29">
            <w:bookmarkStart w:id="61" w:name="_3.2.3_-_Konsekwentna"/>
            <w:bookmarkEnd w:id="61"/>
            <w: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A7F47C3" w14:textId="77777777" w:rsidR="00F611E1" w:rsidRPr="00F01ABA" w:rsidRDefault="00C70E87" w:rsidP="00C6191B">
            <w:pPr>
              <w:rPr>
                <w:b/>
              </w:rPr>
            </w:pPr>
            <w:bookmarkStart w:id="62" w:name="kryterium_323"/>
            <w:bookmarkEnd w:id="62"/>
            <w:r w:rsidRPr="00F01ABA">
              <w:rPr>
                <w:b/>
                <w:bCs/>
                <w:szCs w:val="20"/>
                <w:lang w:eastAsia="pl-PL"/>
              </w:rPr>
              <w:t xml:space="preserve">Pozytywna </w:t>
            </w:r>
          </w:p>
        </w:tc>
      </w:tr>
      <w:tr w:rsidR="00F611E1" w14:paraId="446CEF90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54497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518D1" w14:textId="77777777" w:rsidR="00F611E1" w:rsidRDefault="00F611E1" w:rsidP="00355E29">
            <w:bookmarkStart w:id="63" w:name="_3.2.4_-_Konsekwentna"/>
            <w:bookmarkEnd w:id="63"/>
            <w: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5DA1B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5F8650CF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F322B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460B5" w14:textId="77777777" w:rsidR="00F611E1" w:rsidRDefault="00F611E1" w:rsidP="00355E29">
            <w:bookmarkStart w:id="64" w:name="_3.3.1_-_Identyfikacja"/>
            <w:bookmarkEnd w:id="64"/>
            <w: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EC55D" w14:textId="77777777" w:rsidR="00F611E1" w:rsidRPr="00F01ABA" w:rsidRDefault="00C70E87" w:rsidP="00C6191B">
            <w:pPr>
              <w:rPr>
                <w:b/>
              </w:rPr>
            </w:pPr>
            <w:bookmarkStart w:id="65" w:name="kryterium_331"/>
            <w:bookmarkEnd w:id="65"/>
            <w:r w:rsidRPr="00F01ABA">
              <w:rPr>
                <w:b/>
                <w:bCs/>
              </w:rPr>
              <w:t>Nie dotyczy</w:t>
            </w:r>
            <w:r w:rsidRPr="00F01ABA">
              <w:rPr>
                <w:b/>
              </w:rPr>
              <w:t xml:space="preserve"> </w:t>
            </w:r>
          </w:p>
        </w:tc>
      </w:tr>
      <w:tr w:rsidR="00F611E1" w14:paraId="6B2C75FB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6EEBD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1A4D2" w14:textId="77777777" w:rsidR="00F611E1" w:rsidRDefault="00F611E1" w:rsidP="00355E29">
            <w:bookmarkStart w:id="66" w:name="_3.3.2_-_Etykiety"/>
            <w:bookmarkEnd w:id="66"/>
            <w: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6CF62A" w14:textId="77777777" w:rsidR="00F611E1" w:rsidRPr="00F01ABA" w:rsidRDefault="00C70E87" w:rsidP="00C6191B">
            <w:pPr>
              <w:rPr>
                <w:b/>
              </w:rPr>
            </w:pPr>
            <w:bookmarkStart w:id="67" w:name="kryterium_332"/>
            <w:bookmarkEnd w:id="67"/>
            <w:r w:rsidRPr="00F01ABA">
              <w:rPr>
                <w:b/>
                <w:bCs/>
              </w:rPr>
              <w:t>Nie dotyczy</w:t>
            </w:r>
            <w:r w:rsidRPr="00F01ABA">
              <w:rPr>
                <w:b/>
              </w:rPr>
              <w:t xml:space="preserve"> </w:t>
            </w:r>
          </w:p>
        </w:tc>
      </w:tr>
      <w:tr w:rsidR="00F611E1" w14:paraId="365D956D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71E63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58DB6" w14:textId="77777777" w:rsidR="00F611E1" w:rsidRDefault="00F611E1" w:rsidP="00355E29">
            <w:bookmarkStart w:id="68" w:name="_3.3.3_-_Sugestie"/>
            <w:bookmarkEnd w:id="68"/>
            <w: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EA5F7A" w14:textId="77777777" w:rsidR="00F611E1" w:rsidRPr="00F01ABA" w:rsidRDefault="00C70E87" w:rsidP="00C6191B">
            <w:pPr>
              <w:rPr>
                <w:b/>
              </w:rPr>
            </w:pPr>
            <w:bookmarkStart w:id="69" w:name="kryterium_333"/>
            <w:bookmarkEnd w:id="69"/>
            <w:r w:rsidRPr="00F01ABA">
              <w:rPr>
                <w:b/>
                <w:bCs/>
              </w:rPr>
              <w:t>Nie dotyczy</w:t>
            </w:r>
            <w:r w:rsidRPr="00F01ABA">
              <w:rPr>
                <w:b/>
              </w:rPr>
              <w:t xml:space="preserve"> </w:t>
            </w:r>
          </w:p>
        </w:tc>
      </w:tr>
      <w:tr w:rsidR="00F611E1" w14:paraId="51EAF8AE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A42BA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EA207" w14:textId="77777777" w:rsidR="00F611E1" w:rsidRDefault="00F611E1" w:rsidP="00355E29">
            <w:bookmarkStart w:id="70" w:name="_3.3.4_-_Zapobieganie"/>
            <w:bookmarkEnd w:id="70"/>
            <w: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AB2D1" w14:textId="77777777" w:rsidR="00F611E1" w:rsidRPr="00F01ABA" w:rsidRDefault="00C70E87" w:rsidP="00C6191B">
            <w:pPr>
              <w:rPr>
                <w:b/>
              </w:rPr>
            </w:pPr>
            <w:bookmarkStart w:id="71" w:name="kryterium_334"/>
            <w:bookmarkEnd w:id="71"/>
            <w:r w:rsidRPr="00F01ABA">
              <w:rPr>
                <w:b/>
                <w:bCs/>
              </w:rPr>
              <w:t>Nie dotyczy</w:t>
            </w:r>
            <w:r w:rsidRPr="00F01ABA">
              <w:rPr>
                <w:b/>
              </w:rPr>
              <w:t xml:space="preserve"> </w:t>
            </w:r>
          </w:p>
        </w:tc>
      </w:tr>
      <w:tr w:rsidR="00F611E1" w14:paraId="0856B9AB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3159C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0D8D1" w14:textId="77777777" w:rsidR="00F611E1" w:rsidRDefault="00F611E1" w:rsidP="00355E29">
            <w:bookmarkStart w:id="72" w:name="_4.1.1_-_Parsowanie"/>
            <w:bookmarkEnd w:id="72"/>
            <w: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A86EB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7D56F97A" w14:textId="77777777" w:rsidTr="00355E29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1D95DD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0AF05D" w14:textId="77777777" w:rsidR="00F611E1" w:rsidRDefault="00F611E1" w:rsidP="00355E29">
            <w:bookmarkStart w:id="73" w:name="_4.1.2_-_Nazwa,"/>
            <w:bookmarkEnd w:id="73"/>
            <w: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B3F8A6" w14:textId="77777777" w:rsidR="000D5550" w:rsidRPr="00F01ABA" w:rsidRDefault="00C6191B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  <w:tr w:rsidR="00F611E1" w14:paraId="3802D885" w14:textId="77777777" w:rsidTr="00355E29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DC338" w14:textId="77777777" w:rsidR="00F611E1" w:rsidRDefault="00F611E1" w:rsidP="00355E2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7059A" w14:textId="77777777" w:rsidR="00F611E1" w:rsidRDefault="00F611E1" w:rsidP="00355E29">
            <w:bookmarkStart w:id="74" w:name="_4.1.3_–_Komunikaty"/>
            <w:bookmarkEnd w:id="74"/>
            <w: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E98A5" w14:textId="77777777" w:rsidR="000D5550" w:rsidRPr="00F01ABA" w:rsidRDefault="00F01ABA" w:rsidP="00C6191B">
            <w:pPr>
              <w:rPr>
                <w:b/>
              </w:rPr>
            </w:pPr>
            <w:r w:rsidRPr="00F01ABA">
              <w:rPr>
                <w:b/>
              </w:rPr>
              <w:t xml:space="preserve">Pozytywna </w:t>
            </w:r>
          </w:p>
        </w:tc>
      </w:tr>
    </w:tbl>
    <w:p w14:paraId="60393ECE" w14:textId="77777777" w:rsidR="00F611E1" w:rsidRDefault="00F611E1" w:rsidP="00F611E1">
      <w:pPr>
        <w:pStyle w:val="Nagwek1"/>
      </w:pPr>
    </w:p>
    <w:p w14:paraId="0F2B5289" w14:textId="77777777" w:rsidR="00727998" w:rsidRPr="00473B31" w:rsidRDefault="00727998" w:rsidP="00473B31">
      <w:pPr>
        <w:spacing w:before="0" w:after="160" w:line="259" w:lineRule="auto"/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</w:pPr>
    </w:p>
    <w:sectPr w:rsidR="00727998" w:rsidRPr="00473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1E1"/>
    <w:rsid w:val="000D5550"/>
    <w:rsid w:val="00143176"/>
    <w:rsid w:val="00227902"/>
    <w:rsid w:val="00332D7A"/>
    <w:rsid w:val="00473B31"/>
    <w:rsid w:val="004B2B40"/>
    <w:rsid w:val="004E0683"/>
    <w:rsid w:val="006D2932"/>
    <w:rsid w:val="006D5DC6"/>
    <w:rsid w:val="00727998"/>
    <w:rsid w:val="00735E7B"/>
    <w:rsid w:val="007E0B43"/>
    <w:rsid w:val="009649DA"/>
    <w:rsid w:val="00C6191B"/>
    <w:rsid w:val="00C70E87"/>
    <w:rsid w:val="00D219E6"/>
    <w:rsid w:val="00DC21A7"/>
    <w:rsid w:val="00F01ABA"/>
    <w:rsid w:val="00F6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05CC"/>
  <w15:docId w15:val="{8B86287D-4ABF-4A68-82C5-A1CB599E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1E1"/>
    <w:pPr>
      <w:spacing w:before="120" w:after="0" w:line="288" w:lineRule="auto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1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1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1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1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1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1E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1E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1E1"/>
    <w:pPr>
      <w:keepNext/>
      <w:keepLines/>
      <w:spacing w:before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1E1"/>
    <w:pPr>
      <w:keepNext/>
      <w:keepLines/>
      <w:spacing w:before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1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1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1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1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1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1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1E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1E1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1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1E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11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1E1"/>
    <w:pPr>
      <w:spacing w:before="0" w:after="160" w:line="259" w:lineRule="auto"/>
      <w:ind w:left="720"/>
      <w:contextualSpacing/>
    </w:pPr>
    <w:rPr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11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1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Stachowiak</dc:creator>
  <cp:lastModifiedBy>Dorota Hajdas</cp:lastModifiedBy>
  <cp:revision>4</cp:revision>
  <dcterms:created xsi:type="dcterms:W3CDTF">2026-03-30T14:37:00Z</dcterms:created>
  <dcterms:modified xsi:type="dcterms:W3CDTF">2026-03-30T14:38:00Z</dcterms:modified>
</cp:coreProperties>
</file>